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E4569C" w:rsidP="00E4569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276814">
        <w:rPr>
          <w:rFonts w:ascii="Arial" w:hAnsi="Arial" w:cs="Arial"/>
          <w:bCs w:val="0"/>
          <w:sz w:val="22"/>
        </w:rPr>
        <w:t>38</w:t>
      </w:r>
      <w:r>
        <w:rPr>
          <w:rFonts w:ascii="Arial" w:hAnsi="Arial" w:cs="Arial"/>
          <w:bCs w:val="0"/>
          <w:sz w:val="22"/>
        </w:rPr>
        <w:t>-201</w:t>
      </w:r>
      <w:r w:rsidR="00B7294D">
        <w:rPr>
          <w:rFonts w:ascii="Arial" w:hAnsi="Arial" w:cs="Arial"/>
          <w:bCs w:val="0"/>
          <w:sz w:val="22"/>
        </w:rPr>
        <w:t>4</w:t>
      </w:r>
      <w:r w:rsidR="003A7F8C">
        <w:rPr>
          <w:rFonts w:ascii="Arial" w:hAnsi="Arial" w:cs="Arial"/>
          <w:bCs w:val="0"/>
          <w:sz w:val="22"/>
        </w:rPr>
        <w:t>-32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8C31D7" w:rsidRDefault="00B45E55" w:rsidP="00E456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Souhlas s</w:t>
      </w:r>
      <w:r w:rsidR="00EE1AF9">
        <w:rPr>
          <w:rFonts w:ascii="Arial" w:hAnsi="Arial" w:cs="Arial"/>
          <w:b/>
          <w:sz w:val="22"/>
          <w:szCs w:val="22"/>
        </w:rPr>
        <w:t>e změnou investičního plánu</w:t>
      </w:r>
      <w:r w:rsidR="0032661E">
        <w:rPr>
          <w:rFonts w:ascii="Arial" w:hAnsi="Arial" w:cs="Arial"/>
          <w:b/>
          <w:sz w:val="22"/>
          <w:szCs w:val="22"/>
        </w:rPr>
        <w:t xml:space="preserve"> </w:t>
      </w:r>
      <w:r w:rsidR="00A37507">
        <w:rPr>
          <w:rFonts w:ascii="Arial" w:hAnsi="Arial" w:cs="Arial"/>
          <w:b/>
          <w:sz w:val="22"/>
          <w:szCs w:val="22"/>
        </w:rPr>
        <w:t>Nemocnic</w:t>
      </w:r>
      <w:r w:rsidR="000307D0">
        <w:rPr>
          <w:rFonts w:ascii="Arial" w:hAnsi="Arial" w:cs="Arial"/>
          <w:b/>
          <w:sz w:val="22"/>
          <w:szCs w:val="22"/>
        </w:rPr>
        <w:t>e</w:t>
      </w:r>
      <w:r w:rsidR="00A37507">
        <w:rPr>
          <w:rFonts w:ascii="Arial" w:hAnsi="Arial" w:cs="Arial"/>
          <w:b/>
          <w:sz w:val="22"/>
          <w:szCs w:val="22"/>
        </w:rPr>
        <w:t xml:space="preserve"> </w:t>
      </w:r>
      <w:r w:rsidR="00B14236">
        <w:rPr>
          <w:rFonts w:ascii="Arial" w:hAnsi="Arial" w:cs="Arial"/>
          <w:b/>
          <w:sz w:val="22"/>
          <w:szCs w:val="22"/>
        </w:rPr>
        <w:t>Jihlava</w:t>
      </w:r>
      <w:r w:rsidR="00A37507">
        <w:rPr>
          <w:rFonts w:ascii="Arial" w:hAnsi="Arial" w:cs="Arial"/>
          <w:b/>
          <w:sz w:val="22"/>
          <w:szCs w:val="22"/>
        </w:rPr>
        <w:t>, příspěvkov</w:t>
      </w:r>
      <w:r w:rsidR="000307D0">
        <w:rPr>
          <w:rFonts w:ascii="Arial" w:hAnsi="Arial" w:cs="Arial"/>
          <w:b/>
          <w:sz w:val="22"/>
          <w:szCs w:val="22"/>
        </w:rPr>
        <w:t>é organizace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5E153E">
        <w:rPr>
          <w:rFonts w:ascii="Arial" w:hAnsi="Arial" w:cs="Arial"/>
          <w:sz w:val="22"/>
        </w:rPr>
        <w:t>3</w:t>
      </w:r>
      <w:r w:rsidR="00276814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/201</w:t>
      </w:r>
      <w:r w:rsidR="00B7294D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CC7716">
        <w:rPr>
          <w:rFonts w:ascii="Arial" w:hAnsi="Arial" w:cs="Arial"/>
          <w:sz w:val="22"/>
        </w:rPr>
        <w:t>1</w:t>
      </w:r>
      <w:r w:rsidR="00276814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276814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 201</w:t>
      </w:r>
      <w:r w:rsidR="00B7294D">
        <w:rPr>
          <w:rFonts w:ascii="Arial" w:hAnsi="Arial" w:cs="Arial"/>
          <w:sz w:val="22"/>
        </w:rPr>
        <w:t>4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zpracovala: </w:t>
      </w:r>
      <w:r w:rsidR="00B7294D">
        <w:rPr>
          <w:rFonts w:ascii="Arial" w:hAnsi="Arial" w:cs="Arial"/>
          <w:sz w:val="22"/>
        </w:rPr>
        <w:t>J. Dvořáková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7294D">
        <w:rPr>
          <w:rFonts w:ascii="Arial" w:hAnsi="Arial" w:cs="Arial"/>
          <w:sz w:val="22"/>
        </w:rPr>
        <w:t>S. Měrtlová</w:t>
      </w:r>
    </w:p>
    <w:p w:rsidR="00E4569C" w:rsidRDefault="007E649C" w:rsidP="00E4569C">
      <w:pPr>
        <w:jc w:val="right"/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5A6532F" wp14:editId="18D21668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9525" t="635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9C" w:rsidRPr="00322888" w:rsidRDefault="00E4569C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 w:rsidR="0016771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375D6B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E4569C" w:rsidRPr="003B3824" w:rsidRDefault="00F464AD" w:rsidP="00E4569C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2D11CA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E4569C" w:rsidRPr="00322888" w:rsidRDefault="00E4569C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 w:rsidR="0016771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375D6B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E4569C" w:rsidRPr="003B3824" w:rsidRDefault="00F464AD" w:rsidP="00E4569C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2D11CA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Default="00E4569C" w:rsidP="00E4569C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72CF4" w:rsidRDefault="00472CF4" w:rsidP="00A22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7716" w:rsidRDefault="00CC7716" w:rsidP="008A33B0">
      <w:pPr>
        <w:jc w:val="both"/>
        <w:rPr>
          <w:rFonts w:ascii="Arial" w:hAnsi="Arial" w:cs="Arial"/>
          <w:sz w:val="22"/>
          <w:szCs w:val="22"/>
        </w:rPr>
      </w:pPr>
      <w:r w:rsidRPr="00CC7716">
        <w:rPr>
          <w:rFonts w:ascii="Arial" w:hAnsi="Arial" w:cs="Arial"/>
          <w:sz w:val="22"/>
          <w:szCs w:val="22"/>
        </w:rPr>
        <w:t xml:space="preserve">Usnesením č. 1786/29/2014/RK schválila rada kraje aktualizace finančních a ostatních souvisejících plánů na rok 2014 všech </w:t>
      </w:r>
      <w:r w:rsidR="003D5FA7">
        <w:rPr>
          <w:rFonts w:ascii="Arial" w:hAnsi="Arial" w:cs="Arial"/>
          <w:sz w:val="22"/>
          <w:szCs w:val="22"/>
        </w:rPr>
        <w:t xml:space="preserve">poskytovatelů zdravotních služeb </w:t>
      </w:r>
      <w:r w:rsidRPr="00CC7716">
        <w:rPr>
          <w:rFonts w:ascii="Arial" w:hAnsi="Arial" w:cs="Arial"/>
          <w:sz w:val="22"/>
          <w:szCs w:val="22"/>
        </w:rPr>
        <w:t xml:space="preserve">zřizovaných Krajem Vysočina. </w:t>
      </w:r>
    </w:p>
    <w:p w:rsidR="006A5CAB" w:rsidRDefault="008A33B0" w:rsidP="008A33B0">
      <w:pPr>
        <w:jc w:val="both"/>
        <w:rPr>
          <w:rFonts w:ascii="Arial" w:hAnsi="Arial" w:cs="Arial"/>
          <w:sz w:val="22"/>
          <w:szCs w:val="22"/>
        </w:rPr>
      </w:pPr>
      <w:r w:rsidRPr="008A33B0">
        <w:rPr>
          <w:rFonts w:ascii="Arial" w:hAnsi="Arial" w:cs="Arial"/>
          <w:sz w:val="22"/>
          <w:szCs w:val="22"/>
        </w:rPr>
        <w:t xml:space="preserve">Nemocnice </w:t>
      </w:r>
      <w:r w:rsidR="00D04AB3">
        <w:rPr>
          <w:rFonts w:ascii="Arial" w:hAnsi="Arial" w:cs="Arial"/>
          <w:sz w:val="22"/>
          <w:szCs w:val="22"/>
        </w:rPr>
        <w:t>Jihlava</w:t>
      </w:r>
      <w:r w:rsidRPr="008A33B0">
        <w:rPr>
          <w:rFonts w:ascii="Arial" w:hAnsi="Arial" w:cs="Arial"/>
          <w:sz w:val="22"/>
          <w:szCs w:val="22"/>
        </w:rPr>
        <w:t xml:space="preserve">, příspěvková organizace, </w:t>
      </w:r>
      <w:r w:rsidR="00CB75F7">
        <w:rPr>
          <w:rFonts w:ascii="Arial" w:hAnsi="Arial" w:cs="Arial"/>
          <w:sz w:val="22"/>
          <w:szCs w:val="22"/>
        </w:rPr>
        <w:t xml:space="preserve">(dále jen „nemocnice“) </w:t>
      </w:r>
      <w:r w:rsidRPr="008A33B0">
        <w:rPr>
          <w:rFonts w:ascii="Arial" w:hAnsi="Arial" w:cs="Arial"/>
          <w:sz w:val="22"/>
          <w:szCs w:val="22"/>
        </w:rPr>
        <w:t>požádala prostřednictví</w:t>
      </w:r>
      <w:r w:rsidR="005D627D">
        <w:rPr>
          <w:rFonts w:ascii="Arial" w:hAnsi="Arial" w:cs="Arial"/>
          <w:sz w:val="22"/>
          <w:szCs w:val="22"/>
        </w:rPr>
        <w:t>m</w:t>
      </w:r>
      <w:r w:rsidRPr="008A33B0">
        <w:rPr>
          <w:rFonts w:ascii="Arial" w:hAnsi="Arial" w:cs="Arial"/>
          <w:sz w:val="22"/>
          <w:szCs w:val="22"/>
        </w:rPr>
        <w:t xml:space="preserve"> odboru zdravotnictví radu </w:t>
      </w:r>
      <w:r>
        <w:rPr>
          <w:rFonts w:ascii="Arial" w:hAnsi="Arial" w:cs="Arial"/>
          <w:sz w:val="22"/>
          <w:szCs w:val="22"/>
        </w:rPr>
        <w:t>kraje o souhlas s</w:t>
      </w:r>
      <w:r w:rsidR="002768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276814">
        <w:rPr>
          <w:rFonts w:ascii="Arial" w:hAnsi="Arial" w:cs="Arial"/>
          <w:sz w:val="22"/>
          <w:szCs w:val="22"/>
        </w:rPr>
        <w:t>změnou investičního plánu</w:t>
      </w:r>
      <w:r w:rsidR="00D04AB3">
        <w:rPr>
          <w:rFonts w:ascii="Arial" w:hAnsi="Arial" w:cs="Arial"/>
          <w:sz w:val="22"/>
          <w:szCs w:val="22"/>
        </w:rPr>
        <w:t xml:space="preserve"> </w:t>
      </w:r>
      <w:r w:rsidRPr="008A33B0">
        <w:rPr>
          <w:rFonts w:ascii="Arial" w:hAnsi="Arial" w:cs="Arial"/>
          <w:sz w:val="22"/>
          <w:szCs w:val="22"/>
        </w:rPr>
        <w:t>dle materiálu RK-</w:t>
      </w:r>
      <w:r w:rsidR="00276814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>-2014</w:t>
      </w:r>
      <w:r w:rsidR="003A7F8C">
        <w:rPr>
          <w:rFonts w:ascii="Arial" w:hAnsi="Arial" w:cs="Arial"/>
          <w:sz w:val="22"/>
          <w:szCs w:val="22"/>
        </w:rPr>
        <w:t>-32</w:t>
      </w:r>
      <w:r w:rsidRPr="008A33B0">
        <w:rPr>
          <w:rFonts w:ascii="Arial" w:hAnsi="Arial" w:cs="Arial"/>
          <w:sz w:val="22"/>
          <w:szCs w:val="22"/>
        </w:rPr>
        <w:t>, př. 1.</w:t>
      </w:r>
      <w:r>
        <w:rPr>
          <w:rFonts w:ascii="Arial" w:hAnsi="Arial" w:cs="Arial"/>
          <w:sz w:val="22"/>
          <w:szCs w:val="22"/>
        </w:rPr>
        <w:t xml:space="preserve"> Jedná se o</w:t>
      </w:r>
      <w:r w:rsidR="00FA5337">
        <w:rPr>
          <w:rFonts w:ascii="Arial" w:hAnsi="Arial" w:cs="Arial"/>
          <w:sz w:val="22"/>
          <w:szCs w:val="22"/>
        </w:rPr>
        <w:t xml:space="preserve"> realizaci nové investiční akce:</w:t>
      </w:r>
    </w:p>
    <w:p w:rsidR="00721910" w:rsidRDefault="00FA5337" w:rsidP="00FA5337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A5337">
        <w:rPr>
          <w:rFonts w:ascii="Arial" w:hAnsi="Arial" w:cs="Arial"/>
          <w:sz w:val="22"/>
          <w:szCs w:val="22"/>
        </w:rPr>
        <w:t>rozšíř</w:t>
      </w:r>
      <w:r w:rsidR="0001546D">
        <w:rPr>
          <w:rFonts w:ascii="Arial" w:hAnsi="Arial" w:cs="Arial"/>
          <w:sz w:val="22"/>
          <w:szCs w:val="22"/>
        </w:rPr>
        <w:t xml:space="preserve">ení systému Access a instalace </w:t>
      </w:r>
      <w:proofErr w:type="spellStart"/>
      <w:r w:rsidR="0001546D">
        <w:rPr>
          <w:rFonts w:ascii="Arial" w:hAnsi="Arial" w:cs="Arial"/>
          <w:sz w:val="22"/>
          <w:szCs w:val="22"/>
        </w:rPr>
        <w:t>I</w:t>
      </w:r>
      <w:r w:rsidRPr="00FA5337">
        <w:rPr>
          <w:rFonts w:ascii="Arial" w:hAnsi="Arial" w:cs="Arial"/>
          <w:sz w:val="22"/>
          <w:szCs w:val="22"/>
        </w:rPr>
        <w:t>ntercomu</w:t>
      </w:r>
      <w:proofErr w:type="spellEnd"/>
      <w:r w:rsidRPr="00FA5337">
        <w:rPr>
          <w:rFonts w:ascii="Arial" w:hAnsi="Arial" w:cs="Arial"/>
          <w:sz w:val="22"/>
          <w:szCs w:val="22"/>
        </w:rPr>
        <w:t xml:space="preserve"> </w:t>
      </w:r>
      <w:r w:rsidR="00280D83" w:rsidRPr="00721910">
        <w:rPr>
          <w:rFonts w:ascii="Arial" w:hAnsi="Arial" w:cs="Arial"/>
          <w:sz w:val="22"/>
          <w:szCs w:val="22"/>
        </w:rPr>
        <w:t xml:space="preserve">v předpokládané pořizovací ceně </w:t>
      </w:r>
      <w:r w:rsidRPr="00FA5337">
        <w:rPr>
          <w:rFonts w:ascii="Arial" w:hAnsi="Arial" w:cs="Arial"/>
          <w:sz w:val="22"/>
          <w:szCs w:val="22"/>
        </w:rPr>
        <w:t>208</w:t>
      </w:r>
      <w:r>
        <w:rPr>
          <w:rFonts w:ascii="Arial" w:hAnsi="Arial" w:cs="Arial"/>
          <w:sz w:val="22"/>
          <w:szCs w:val="22"/>
        </w:rPr>
        <w:t> </w:t>
      </w:r>
      <w:r w:rsidRPr="00FA5337">
        <w:rPr>
          <w:rFonts w:ascii="Arial" w:hAnsi="Arial" w:cs="Arial"/>
          <w:sz w:val="22"/>
          <w:szCs w:val="22"/>
        </w:rPr>
        <w:t xml:space="preserve">880 </w:t>
      </w:r>
      <w:r w:rsidR="00721910" w:rsidRPr="00721910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:rsidR="009E50B0" w:rsidRPr="009E50B0" w:rsidRDefault="009E50B0" w:rsidP="009E50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Záměr představuje </w:t>
      </w:r>
      <w:r w:rsidRPr="009E50B0">
        <w:rPr>
          <w:rFonts w:ascii="Arial" w:hAnsi="Arial" w:cs="Arial"/>
          <w:sz w:val="22"/>
          <w:szCs w:val="22"/>
        </w:rPr>
        <w:t>rozšíření stávajícího systému zabezpečených vstupů na zaměstnanecké ID karty</w:t>
      </w:r>
      <w:r>
        <w:rPr>
          <w:rFonts w:ascii="Arial" w:hAnsi="Arial" w:cs="Arial"/>
          <w:sz w:val="22"/>
          <w:szCs w:val="22"/>
        </w:rPr>
        <w:t>. S</w:t>
      </w:r>
      <w:r w:rsidRPr="009E50B0">
        <w:rPr>
          <w:rFonts w:ascii="Arial" w:hAnsi="Arial" w:cs="Arial"/>
          <w:sz w:val="22"/>
          <w:szCs w:val="22"/>
        </w:rPr>
        <w:t>nahou</w:t>
      </w:r>
      <w:r>
        <w:rPr>
          <w:rFonts w:ascii="Arial" w:hAnsi="Arial" w:cs="Arial"/>
          <w:sz w:val="22"/>
          <w:szCs w:val="22"/>
        </w:rPr>
        <w:t xml:space="preserve"> nemocnice</w:t>
      </w:r>
      <w:r w:rsidRPr="009E50B0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zajistit </w:t>
      </w:r>
      <w:r w:rsidRPr="009E50B0">
        <w:rPr>
          <w:rFonts w:ascii="Arial" w:hAnsi="Arial" w:cs="Arial"/>
          <w:sz w:val="22"/>
          <w:szCs w:val="22"/>
        </w:rPr>
        <w:t>zvýšení bezpečnosti zaměstnanců i pacientů</w:t>
      </w:r>
      <w:r>
        <w:rPr>
          <w:rFonts w:ascii="Arial" w:hAnsi="Arial" w:cs="Arial"/>
          <w:sz w:val="22"/>
          <w:szCs w:val="22"/>
        </w:rPr>
        <w:t>. Proto je nutné</w:t>
      </w:r>
      <w:r w:rsidRPr="009E50B0">
        <w:rPr>
          <w:rFonts w:ascii="Arial" w:hAnsi="Arial" w:cs="Arial"/>
          <w:sz w:val="22"/>
          <w:szCs w:val="22"/>
        </w:rPr>
        <w:t xml:space="preserve"> uzavřít a kontrolovat</w:t>
      </w:r>
      <w:r>
        <w:rPr>
          <w:rFonts w:ascii="Arial" w:hAnsi="Arial" w:cs="Arial"/>
          <w:sz w:val="22"/>
          <w:szCs w:val="22"/>
        </w:rPr>
        <w:t xml:space="preserve"> průchody v suterénu nemocnice,</w:t>
      </w:r>
      <w:r w:rsidRPr="009E50B0">
        <w:rPr>
          <w:rFonts w:ascii="Arial" w:hAnsi="Arial" w:cs="Arial"/>
          <w:sz w:val="22"/>
          <w:szCs w:val="22"/>
        </w:rPr>
        <w:t xml:space="preserve"> zamezit tak neoprávněným osobám ve vstupu do </w:t>
      </w:r>
      <w:r>
        <w:rPr>
          <w:rFonts w:ascii="Arial" w:hAnsi="Arial" w:cs="Arial"/>
          <w:sz w:val="22"/>
          <w:szCs w:val="22"/>
        </w:rPr>
        <w:t xml:space="preserve">technických prostor nemocnice, </w:t>
      </w:r>
      <w:r w:rsidRPr="009E50B0">
        <w:rPr>
          <w:rFonts w:ascii="Arial" w:hAnsi="Arial" w:cs="Arial"/>
          <w:sz w:val="22"/>
          <w:szCs w:val="22"/>
        </w:rPr>
        <w:t>potažmo až na oddělení</w:t>
      </w:r>
      <w:r>
        <w:rPr>
          <w:rFonts w:ascii="Arial" w:hAnsi="Arial" w:cs="Arial"/>
          <w:sz w:val="22"/>
          <w:szCs w:val="22"/>
        </w:rPr>
        <w:t>.</w:t>
      </w:r>
    </w:p>
    <w:p w:rsidR="00276814" w:rsidRDefault="00EE1AF9" w:rsidP="008B20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Investice by byla financována</w:t>
      </w:r>
      <w:r w:rsidR="00276814" w:rsidRPr="00276814">
        <w:rPr>
          <w:rFonts w:ascii="Arial" w:hAnsi="Arial" w:cs="Arial"/>
          <w:sz w:val="22"/>
          <w:szCs w:val="22"/>
        </w:rPr>
        <w:t xml:space="preserve"> vlastními peněžními prostředky nemocnice vytvořenými z</w:t>
      </w:r>
      <w:r w:rsidR="00FA5337">
        <w:rPr>
          <w:rFonts w:ascii="Arial" w:hAnsi="Arial" w:cs="Arial"/>
          <w:sz w:val="22"/>
          <w:szCs w:val="22"/>
        </w:rPr>
        <w:t> </w:t>
      </w:r>
      <w:r w:rsidR="00276814" w:rsidRPr="00276814">
        <w:rPr>
          <w:rFonts w:ascii="Arial" w:hAnsi="Arial" w:cs="Arial"/>
          <w:sz w:val="22"/>
          <w:szCs w:val="22"/>
        </w:rPr>
        <w:t xml:space="preserve">odpisů hmotného a nehmotného dlouhodobého majetku prováděných podle zřizovatelem schváleného odpisového plánu. </w:t>
      </w:r>
    </w:p>
    <w:p w:rsidR="00767959" w:rsidRPr="00BD6239" w:rsidRDefault="008D5A5E" w:rsidP="008B209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D623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677DA" w:rsidRPr="00B201B2" w:rsidRDefault="00C677DA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E4569C" w:rsidRPr="002703C2" w:rsidRDefault="001C3BD0" w:rsidP="00764B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zdravotnictví doporučuje radě kraje </w:t>
      </w:r>
      <w:r w:rsidR="001812B8">
        <w:rPr>
          <w:rFonts w:ascii="Arial" w:hAnsi="Arial" w:cs="Arial"/>
          <w:sz w:val="22"/>
        </w:rPr>
        <w:t>schválit</w:t>
      </w:r>
      <w:r>
        <w:rPr>
          <w:rFonts w:ascii="Arial" w:hAnsi="Arial" w:cs="Arial"/>
          <w:sz w:val="22"/>
        </w:rPr>
        <w:t xml:space="preserve"> </w:t>
      </w:r>
      <w:r w:rsidR="007A3929">
        <w:rPr>
          <w:rFonts w:ascii="Arial" w:hAnsi="Arial" w:cs="Arial"/>
          <w:sz w:val="22"/>
        </w:rPr>
        <w:t>změnu investičního plánu nemocnice na rok 2014</w:t>
      </w:r>
      <w:r w:rsidR="00C677DA">
        <w:rPr>
          <w:rFonts w:ascii="Arial" w:hAnsi="Arial" w:cs="Arial"/>
          <w:sz w:val="22"/>
        </w:rPr>
        <w:t xml:space="preserve"> dle materiálu RK-</w:t>
      </w:r>
      <w:r w:rsidR="00FA5337">
        <w:rPr>
          <w:rFonts w:ascii="Arial" w:hAnsi="Arial" w:cs="Arial"/>
          <w:sz w:val="22"/>
        </w:rPr>
        <w:t>38</w:t>
      </w:r>
      <w:r w:rsidR="00C677DA">
        <w:rPr>
          <w:rFonts w:ascii="Arial" w:hAnsi="Arial" w:cs="Arial"/>
          <w:sz w:val="22"/>
        </w:rPr>
        <w:t>-201</w:t>
      </w:r>
      <w:r w:rsidR="00F26A1B">
        <w:rPr>
          <w:rFonts w:ascii="Arial" w:hAnsi="Arial" w:cs="Arial"/>
          <w:sz w:val="22"/>
        </w:rPr>
        <w:t>4</w:t>
      </w:r>
      <w:r w:rsidR="003A7F8C">
        <w:rPr>
          <w:rFonts w:ascii="Arial" w:hAnsi="Arial" w:cs="Arial"/>
          <w:sz w:val="22"/>
        </w:rPr>
        <w:t>-32</w:t>
      </w:r>
      <w:r w:rsidR="00C677DA">
        <w:rPr>
          <w:rFonts w:ascii="Arial" w:hAnsi="Arial" w:cs="Arial"/>
          <w:sz w:val="22"/>
        </w:rPr>
        <w:t xml:space="preserve">, př. 1. </w:t>
      </w:r>
    </w:p>
    <w:p w:rsidR="003710AC" w:rsidRDefault="003710AC" w:rsidP="00E4569C">
      <w:pPr>
        <w:jc w:val="both"/>
        <w:rPr>
          <w:rFonts w:ascii="Arial" w:hAnsi="Arial" w:cs="Arial"/>
          <w:sz w:val="22"/>
        </w:rPr>
      </w:pPr>
    </w:p>
    <w:p w:rsidR="00764B59" w:rsidRDefault="00764B59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C667E7" w:rsidRDefault="001C3BD0" w:rsidP="00C667E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Stanoviska nebyla vyžádána.</w:t>
      </w:r>
    </w:p>
    <w:p w:rsidR="00E4569C" w:rsidRDefault="00E4569C" w:rsidP="00E4569C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167713" w:rsidRPr="00EE1E70" w:rsidRDefault="00167713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4569C" w:rsidRPr="00DC5F65" w:rsidRDefault="00E4569C" w:rsidP="00B00AF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C677DA" w:rsidRDefault="00FA5337" w:rsidP="008D5A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změnu investičního plánu </w:t>
      </w:r>
      <w:r w:rsidR="00581582">
        <w:rPr>
          <w:rFonts w:ascii="Arial" w:hAnsi="Arial" w:cs="Arial"/>
          <w:sz w:val="22"/>
        </w:rPr>
        <w:t xml:space="preserve">Nemocnice </w:t>
      </w:r>
      <w:r w:rsidR="00981380">
        <w:rPr>
          <w:rFonts w:ascii="Arial" w:hAnsi="Arial" w:cs="Arial"/>
          <w:sz w:val="22"/>
        </w:rPr>
        <w:t>Jihlava</w:t>
      </w:r>
      <w:r w:rsidR="00581582">
        <w:rPr>
          <w:rFonts w:ascii="Arial" w:hAnsi="Arial" w:cs="Arial"/>
          <w:sz w:val="22"/>
        </w:rPr>
        <w:t>, příspěvkové organizace</w:t>
      </w:r>
      <w:r w:rsidR="00375D6B">
        <w:rPr>
          <w:rFonts w:ascii="Arial" w:hAnsi="Arial" w:cs="Arial"/>
          <w:sz w:val="22"/>
        </w:rPr>
        <w:t>,</w:t>
      </w:r>
      <w:r w:rsidR="004B6B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rok 2014 </w:t>
      </w:r>
      <w:r w:rsidR="004B6B43">
        <w:rPr>
          <w:rFonts w:ascii="Arial" w:hAnsi="Arial" w:cs="Arial"/>
          <w:sz w:val="22"/>
        </w:rPr>
        <w:t xml:space="preserve">dle materiálu </w:t>
      </w:r>
      <w:r>
        <w:rPr>
          <w:rFonts w:ascii="Arial" w:hAnsi="Arial" w:cs="Arial"/>
          <w:sz w:val="22"/>
        </w:rPr>
        <w:t>RK-38</w:t>
      </w:r>
      <w:r w:rsidR="00950DAA">
        <w:rPr>
          <w:rFonts w:ascii="Arial" w:hAnsi="Arial" w:cs="Arial"/>
          <w:sz w:val="22"/>
        </w:rPr>
        <w:t>-2014</w:t>
      </w:r>
      <w:r w:rsidR="003A7F8C">
        <w:rPr>
          <w:rFonts w:ascii="Arial" w:hAnsi="Arial" w:cs="Arial"/>
          <w:sz w:val="22"/>
        </w:rPr>
        <w:t>-32</w:t>
      </w:r>
      <w:r w:rsidR="00950DAA">
        <w:rPr>
          <w:rFonts w:ascii="Arial" w:hAnsi="Arial" w:cs="Arial"/>
          <w:sz w:val="22"/>
        </w:rPr>
        <w:t>, př. 1.</w:t>
      </w:r>
    </w:p>
    <w:p w:rsidR="00D41DF9" w:rsidRDefault="00D41DF9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CD4548" w:rsidRDefault="00E4569C" w:rsidP="00E456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z</w:t>
      </w:r>
      <w:r w:rsidR="00764B59">
        <w:rPr>
          <w:rFonts w:ascii="Arial" w:hAnsi="Arial" w:cs="Arial"/>
          <w:sz w:val="22"/>
        </w:rPr>
        <w:t xml:space="preserve">dravotnictví, </w:t>
      </w:r>
      <w:r w:rsidR="00A37507">
        <w:rPr>
          <w:rFonts w:ascii="Arial" w:hAnsi="Arial" w:cs="Arial"/>
          <w:sz w:val="22"/>
        </w:rPr>
        <w:t xml:space="preserve">ředitel Nemocnice </w:t>
      </w:r>
      <w:r w:rsidR="00981380">
        <w:rPr>
          <w:rFonts w:ascii="Arial" w:hAnsi="Arial" w:cs="Arial"/>
          <w:sz w:val="22"/>
        </w:rPr>
        <w:t>Jihlava</w:t>
      </w:r>
      <w:r w:rsidR="00A37507">
        <w:rPr>
          <w:rFonts w:ascii="Arial" w:hAnsi="Arial" w:cs="Arial"/>
          <w:sz w:val="22"/>
        </w:rPr>
        <w:t>, příspěvkové organizace</w:t>
      </w:r>
    </w:p>
    <w:p w:rsidR="000509BB" w:rsidRDefault="00E4569C" w:rsidP="003F5F08">
      <w:r>
        <w:rPr>
          <w:rFonts w:ascii="Arial" w:hAnsi="Arial" w:cs="Arial"/>
          <w:b/>
          <w:bCs/>
          <w:sz w:val="22"/>
        </w:rPr>
        <w:t xml:space="preserve">termín: </w:t>
      </w:r>
      <w:r w:rsidR="00A37507" w:rsidRPr="00A37507">
        <w:rPr>
          <w:rFonts w:ascii="Arial" w:hAnsi="Arial" w:cs="Arial"/>
          <w:bCs/>
          <w:sz w:val="22"/>
        </w:rPr>
        <w:t>3</w:t>
      </w:r>
      <w:r w:rsidR="00C677DA">
        <w:rPr>
          <w:rFonts w:ascii="Arial" w:hAnsi="Arial" w:cs="Arial"/>
          <w:bCs/>
          <w:sz w:val="22"/>
        </w:rPr>
        <w:t>1</w:t>
      </w:r>
      <w:r w:rsidRPr="00A37507">
        <w:rPr>
          <w:rFonts w:ascii="Arial" w:hAnsi="Arial" w:cs="Arial"/>
          <w:bCs/>
          <w:sz w:val="22"/>
        </w:rPr>
        <w:t xml:space="preserve">. </w:t>
      </w:r>
      <w:r w:rsidR="00C677DA">
        <w:rPr>
          <w:rFonts w:ascii="Arial" w:hAnsi="Arial" w:cs="Arial"/>
          <w:bCs/>
          <w:sz w:val="22"/>
        </w:rPr>
        <w:t>12</w:t>
      </w:r>
      <w:r w:rsidR="00764B59" w:rsidRPr="00A37507">
        <w:rPr>
          <w:rFonts w:ascii="Arial" w:hAnsi="Arial" w:cs="Arial"/>
          <w:bCs/>
          <w:sz w:val="22"/>
        </w:rPr>
        <w:t xml:space="preserve">. </w:t>
      </w:r>
      <w:r w:rsidRPr="00313ED7">
        <w:rPr>
          <w:rFonts w:ascii="Arial" w:hAnsi="Arial" w:cs="Arial"/>
          <w:bCs/>
          <w:sz w:val="22"/>
        </w:rPr>
        <w:t>201</w:t>
      </w:r>
      <w:r w:rsidR="002A2E59">
        <w:rPr>
          <w:rFonts w:ascii="Arial" w:hAnsi="Arial" w:cs="Arial"/>
          <w:bCs/>
          <w:sz w:val="22"/>
        </w:rPr>
        <w:t>4</w:t>
      </w:r>
    </w:p>
    <w:sectPr w:rsidR="000509BB" w:rsidSect="00E0582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55" w:rsidRDefault="00FB4055" w:rsidP="00B00AF8">
      <w:r>
        <w:separator/>
      </w:r>
    </w:p>
  </w:endnote>
  <w:endnote w:type="continuationSeparator" w:id="0">
    <w:p w:rsidR="00FB4055" w:rsidRDefault="00FB4055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C6" w:rsidRDefault="00A8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3A7F8C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4AC6" w:rsidRDefault="00A84AC6" w:rsidP="00A84AC6">
    <w:pPr>
      <w:rPr>
        <w:rFonts w:ascii="Arial" w:hAnsi="Arial" w:cs="Arial"/>
        <w:b/>
        <w:bCs/>
        <w:sz w:val="18"/>
      </w:rPr>
    </w:pPr>
  </w:p>
  <w:p w:rsidR="00A84AC6" w:rsidRDefault="00A84AC6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</w:p>
  <w:p w:rsidR="00A84AC6" w:rsidRDefault="00A84AC6" w:rsidP="00A84AC6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A37507">
      <w:rPr>
        <w:rFonts w:ascii="Arial" w:hAnsi="Arial" w:cs="Arial"/>
        <w:sz w:val="18"/>
      </w:rPr>
      <w:t>3</w:t>
    </w:r>
    <w:r w:rsidR="00C677DA">
      <w:rPr>
        <w:rFonts w:ascii="Arial" w:hAnsi="Arial" w:cs="Arial"/>
        <w:sz w:val="18"/>
      </w:rPr>
      <w:t>1</w:t>
    </w:r>
    <w:r w:rsidR="00A37507">
      <w:rPr>
        <w:rFonts w:ascii="Arial" w:hAnsi="Arial" w:cs="Arial"/>
        <w:sz w:val="18"/>
      </w:rPr>
      <w:t>.</w:t>
    </w:r>
    <w:r w:rsidR="00C677DA">
      <w:rPr>
        <w:rFonts w:ascii="Arial" w:hAnsi="Arial" w:cs="Arial"/>
        <w:sz w:val="18"/>
      </w:rPr>
      <w:t>12</w:t>
    </w:r>
    <w:r w:rsidR="00D82135">
      <w:rPr>
        <w:rFonts w:ascii="Arial" w:hAnsi="Arial" w:cs="Arial"/>
        <w:sz w:val="18"/>
      </w:rPr>
      <w:t>.</w:t>
    </w:r>
    <w:r w:rsidR="00A37507">
      <w:rPr>
        <w:rFonts w:ascii="Arial" w:hAnsi="Arial" w:cs="Arial"/>
        <w:sz w:val="18"/>
      </w:rPr>
      <w:t>201</w:t>
    </w:r>
    <w:r w:rsidR="002A2E59">
      <w:rPr>
        <w:rFonts w:ascii="Arial" w:hAnsi="Arial" w:cs="Arial"/>
        <w:sz w:val="18"/>
      </w:rPr>
      <w:t>4</w:t>
    </w:r>
    <w:proofErr w:type="gramEnd"/>
  </w:p>
  <w:p w:rsidR="00A84AC6" w:rsidRDefault="00A84AC6" w:rsidP="00A84A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55" w:rsidRDefault="00FB4055" w:rsidP="00B00AF8">
      <w:r>
        <w:separator/>
      </w:r>
    </w:p>
  </w:footnote>
  <w:footnote w:type="continuationSeparator" w:id="0">
    <w:p w:rsidR="00FB4055" w:rsidRDefault="00FB4055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211E0"/>
    <w:multiLevelType w:val="hybridMultilevel"/>
    <w:tmpl w:val="BE52DFAC"/>
    <w:lvl w:ilvl="0" w:tplc="B8287DF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F164F"/>
    <w:multiLevelType w:val="hybridMultilevel"/>
    <w:tmpl w:val="35D8E6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576128"/>
    <w:multiLevelType w:val="hybridMultilevel"/>
    <w:tmpl w:val="C9B603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0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22"/>
  </w:num>
  <w:num w:numId="12">
    <w:abstractNumId w:val="6"/>
  </w:num>
  <w:num w:numId="13">
    <w:abstractNumId w:val="18"/>
  </w:num>
  <w:num w:numId="14">
    <w:abstractNumId w:val="21"/>
  </w:num>
  <w:num w:numId="15">
    <w:abstractNumId w:val="10"/>
  </w:num>
  <w:num w:numId="16">
    <w:abstractNumId w:val="7"/>
  </w:num>
  <w:num w:numId="17">
    <w:abstractNumId w:val="14"/>
  </w:num>
  <w:num w:numId="18">
    <w:abstractNumId w:val="19"/>
  </w:num>
  <w:num w:numId="19">
    <w:abstractNumId w:val="3"/>
  </w:num>
  <w:num w:numId="20">
    <w:abstractNumId w:val="17"/>
  </w:num>
  <w:num w:numId="21">
    <w:abstractNumId w:val="11"/>
  </w:num>
  <w:num w:numId="22">
    <w:abstractNumId w:val="23"/>
  </w:num>
  <w:num w:numId="23">
    <w:abstractNumId w:val="8"/>
  </w:num>
  <w:num w:numId="24">
    <w:abstractNumId w:val="1"/>
  </w:num>
  <w:num w:numId="25">
    <w:abstractNumId w:val="24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03C45"/>
    <w:rsid w:val="0001546D"/>
    <w:rsid w:val="000307D0"/>
    <w:rsid w:val="0003124C"/>
    <w:rsid w:val="00044033"/>
    <w:rsid w:val="000509BB"/>
    <w:rsid w:val="00064F05"/>
    <w:rsid w:val="000A19B8"/>
    <w:rsid w:val="000E731C"/>
    <w:rsid w:val="000E77E3"/>
    <w:rsid w:val="000F562F"/>
    <w:rsid w:val="001038D1"/>
    <w:rsid w:val="0011690E"/>
    <w:rsid w:val="00133EAB"/>
    <w:rsid w:val="001425D0"/>
    <w:rsid w:val="00144C22"/>
    <w:rsid w:val="001575B6"/>
    <w:rsid w:val="00167713"/>
    <w:rsid w:val="001703B6"/>
    <w:rsid w:val="001773E7"/>
    <w:rsid w:val="001805A0"/>
    <w:rsid w:val="001812B8"/>
    <w:rsid w:val="001C0524"/>
    <w:rsid w:val="001C39E2"/>
    <w:rsid w:val="001C3BD0"/>
    <w:rsid w:val="001C4141"/>
    <w:rsid w:val="001D1C02"/>
    <w:rsid w:val="001E7929"/>
    <w:rsid w:val="001F6FF9"/>
    <w:rsid w:val="00204CB4"/>
    <w:rsid w:val="0021114B"/>
    <w:rsid w:val="00216BE1"/>
    <w:rsid w:val="00227AA0"/>
    <w:rsid w:val="00230AC2"/>
    <w:rsid w:val="00240880"/>
    <w:rsid w:val="00245E30"/>
    <w:rsid w:val="002703C2"/>
    <w:rsid w:val="00276814"/>
    <w:rsid w:val="00280D83"/>
    <w:rsid w:val="00286C52"/>
    <w:rsid w:val="002968E4"/>
    <w:rsid w:val="002A2E59"/>
    <w:rsid w:val="002C4FA2"/>
    <w:rsid w:val="002C61FE"/>
    <w:rsid w:val="002D033B"/>
    <w:rsid w:val="002D11CA"/>
    <w:rsid w:val="002F29AD"/>
    <w:rsid w:val="003044A4"/>
    <w:rsid w:val="003057B4"/>
    <w:rsid w:val="00307902"/>
    <w:rsid w:val="0032661E"/>
    <w:rsid w:val="003324D8"/>
    <w:rsid w:val="00341D13"/>
    <w:rsid w:val="003501B4"/>
    <w:rsid w:val="003710AC"/>
    <w:rsid w:val="00375D6B"/>
    <w:rsid w:val="00390081"/>
    <w:rsid w:val="003A7F8C"/>
    <w:rsid w:val="003B33E2"/>
    <w:rsid w:val="003C78A7"/>
    <w:rsid w:val="003D5FA7"/>
    <w:rsid w:val="003E6444"/>
    <w:rsid w:val="003E7F89"/>
    <w:rsid w:val="003F55EF"/>
    <w:rsid w:val="003F5F08"/>
    <w:rsid w:val="003F6BEB"/>
    <w:rsid w:val="00400BEC"/>
    <w:rsid w:val="00412E97"/>
    <w:rsid w:val="00413BF4"/>
    <w:rsid w:val="00425999"/>
    <w:rsid w:val="0042719B"/>
    <w:rsid w:val="004345BC"/>
    <w:rsid w:val="00440A2D"/>
    <w:rsid w:val="00461B97"/>
    <w:rsid w:val="00472444"/>
    <w:rsid w:val="00472CF4"/>
    <w:rsid w:val="00473837"/>
    <w:rsid w:val="00477CEB"/>
    <w:rsid w:val="0048082E"/>
    <w:rsid w:val="00485D62"/>
    <w:rsid w:val="004978B7"/>
    <w:rsid w:val="004A1C22"/>
    <w:rsid w:val="004A63F1"/>
    <w:rsid w:val="004B6B43"/>
    <w:rsid w:val="004C2889"/>
    <w:rsid w:val="004D0686"/>
    <w:rsid w:val="004D4D4C"/>
    <w:rsid w:val="005120DC"/>
    <w:rsid w:val="00534288"/>
    <w:rsid w:val="005431B7"/>
    <w:rsid w:val="00547B83"/>
    <w:rsid w:val="00552270"/>
    <w:rsid w:val="00554C59"/>
    <w:rsid w:val="00556C82"/>
    <w:rsid w:val="00570694"/>
    <w:rsid w:val="0057209F"/>
    <w:rsid w:val="00581582"/>
    <w:rsid w:val="005C157A"/>
    <w:rsid w:val="005C40D9"/>
    <w:rsid w:val="005C4988"/>
    <w:rsid w:val="005C6216"/>
    <w:rsid w:val="005D0755"/>
    <w:rsid w:val="005D627D"/>
    <w:rsid w:val="005E153E"/>
    <w:rsid w:val="005F3322"/>
    <w:rsid w:val="00611C52"/>
    <w:rsid w:val="006423D5"/>
    <w:rsid w:val="0064248E"/>
    <w:rsid w:val="0064393D"/>
    <w:rsid w:val="006518AA"/>
    <w:rsid w:val="006A4147"/>
    <w:rsid w:val="006A5CAB"/>
    <w:rsid w:val="006B6C74"/>
    <w:rsid w:val="00721910"/>
    <w:rsid w:val="00724831"/>
    <w:rsid w:val="007267D5"/>
    <w:rsid w:val="00733F8B"/>
    <w:rsid w:val="00737F67"/>
    <w:rsid w:val="00764B59"/>
    <w:rsid w:val="00767959"/>
    <w:rsid w:val="007840AD"/>
    <w:rsid w:val="007A3929"/>
    <w:rsid w:val="007A42B3"/>
    <w:rsid w:val="007B6A44"/>
    <w:rsid w:val="007C1DF6"/>
    <w:rsid w:val="007E0B57"/>
    <w:rsid w:val="007E3AB1"/>
    <w:rsid w:val="007E3C87"/>
    <w:rsid w:val="007E649C"/>
    <w:rsid w:val="007F33AF"/>
    <w:rsid w:val="00806799"/>
    <w:rsid w:val="00807D61"/>
    <w:rsid w:val="00813E23"/>
    <w:rsid w:val="00841D25"/>
    <w:rsid w:val="0084311E"/>
    <w:rsid w:val="00853A55"/>
    <w:rsid w:val="0087043F"/>
    <w:rsid w:val="00880903"/>
    <w:rsid w:val="0088436C"/>
    <w:rsid w:val="0088547C"/>
    <w:rsid w:val="00885C5A"/>
    <w:rsid w:val="0089773E"/>
    <w:rsid w:val="00897D8F"/>
    <w:rsid w:val="008A04A0"/>
    <w:rsid w:val="008A33B0"/>
    <w:rsid w:val="008B0642"/>
    <w:rsid w:val="008B2092"/>
    <w:rsid w:val="008D346B"/>
    <w:rsid w:val="008D5A5E"/>
    <w:rsid w:val="008F09FC"/>
    <w:rsid w:val="008F0F5C"/>
    <w:rsid w:val="008F31A1"/>
    <w:rsid w:val="00900115"/>
    <w:rsid w:val="00901B99"/>
    <w:rsid w:val="00904A2C"/>
    <w:rsid w:val="00912307"/>
    <w:rsid w:val="009225FB"/>
    <w:rsid w:val="009226E0"/>
    <w:rsid w:val="00930BA2"/>
    <w:rsid w:val="00940995"/>
    <w:rsid w:val="00950DAA"/>
    <w:rsid w:val="0095368F"/>
    <w:rsid w:val="00961387"/>
    <w:rsid w:val="00981380"/>
    <w:rsid w:val="009A0B5B"/>
    <w:rsid w:val="009D11E5"/>
    <w:rsid w:val="009E50B0"/>
    <w:rsid w:val="009F1F88"/>
    <w:rsid w:val="00A10BB4"/>
    <w:rsid w:val="00A22926"/>
    <w:rsid w:val="00A325D0"/>
    <w:rsid w:val="00A37507"/>
    <w:rsid w:val="00A84AC6"/>
    <w:rsid w:val="00AA0067"/>
    <w:rsid w:val="00AB4E60"/>
    <w:rsid w:val="00AC45E1"/>
    <w:rsid w:val="00AF5FDD"/>
    <w:rsid w:val="00AF6C34"/>
    <w:rsid w:val="00B00AF8"/>
    <w:rsid w:val="00B04211"/>
    <w:rsid w:val="00B14236"/>
    <w:rsid w:val="00B154DC"/>
    <w:rsid w:val="00B201B2"/>
    <w:rsid w:val="00B377B4"/>
    <w:rsid w:val="00B42937"/>
    <w:rsid w:val="00B45E55"/>
    <w:rsid w:val="00B544F5"/>
    <w:rsid w:val="00B55ED5"/>
    <w:rsid w:val="00B64B01"/>
    <w:rsid w:val="00B7273E"/>
    <w:rsid w:val="00B7294D"/>
    <w:rsid w:val="00B72AA5"/>
    <w:rsid w:val="00B87157"/>
    <w:rsid w:val="00BA31C1"/>
    <w:rsid w:val="00BC16A3"/>
    <w:rsid w:val="00BD6239"/>
    <w:rsid w:val="00BD64A3"/>
    <w:rsid w:val="00BE144E"/>
    <w:rsid w:val="00BE47CA"/>
    <w:rsid w:val="00BE5551"/>
    <w:rsid w:val="00C05EFD"/>
    <w:rsid w:val="00C12467"/>
    <w:rsid w:val="00C15BD8"/>
    <w:rsid w:val="00C20DD9"/>
    <w:rsid w:val="00C221AD"/>
    <w:rsid w:val="00C33A6C"/>
    <w:rsid w:val="00C43F22"/>
    <w:rsid w:val="00C52743"/>
    <w:rsid w:val="00C5566A"/>
    <w:rsid w:val="00C63BEB"/>
    <w:rsid w:val="00C661DB"/>
    <w:rsid w:val="00C667E7"/>
    <w:rsid w:val="00C67085"/>
    <w:rsid w:val="00C677DA"/>
    <w:rsid w:val="00C72E9A"/>
    <w:rsid w:val="00C8744E"/>
    <w:rsid w:val="00C929D9"/>
    <w:rsid w:val="00CB75F7"/>
    <w:rsid w:val="00CC7716"/>
    <w:rsid w:val="00CD20AA"/>
    <w:rsid w:val="00CF0BF1"/>
    <w:rsid w:val="00CF7117"/>
    <w:rsid w:val="00D013F3"/>
    <w:rsid w:val="00D04AB3"/>
    <w:rsid w:val="00D40497"/>
    <w:rsid w:val="00D41DF9"/>
    <w:rsid w:val="00D451BA"/>
    <w:rsid w:val="00D54F0C"/>
    <w:rsid w:val="00D60AC8"/>
    <w:rsid w:val="00D769D7"/>
    <w:rsid w:val="00D82135"/>
    <w:rsid w:val="00D86A6C"/>
    <w:rsid w:val="00DB3BAB"/>
    <w:rsid w:val="00DC4024"/>
    <w:rsid w:val="00DD7574"/>
    <w:rsid w:val="00E00366"/>
    <w:rsid w:val="00E0582C"/>
    <w:rsid w:val="00E376ED"/>
    <w:rsid w:val="00E4569C"/>
    <w:rsid w:val="00E6467E"/>
    <w:rsid w:val="00E7414B"/>
    <w:rsid w:val="00E75CEB"/>
    <w:rsid w:val="00E77539"/>
    <w:rsid w:val="00E96BF2"/>
    <w:rsid w:val="00EA4978"/>
    <w:rsid w:val="00EC14B0"/>
    <w:rsid w:val="00ED6974"/>
    <w:rsid w:val="00EE1AF9"/>
    <w:rsid w:val="00EF5189"/>
    <w:rsid w:val="00F26A1B"/>
    <w:rsid w:val="00F464AD"/>
    <w:rsid w:val="00F5243A"/>
    <w:rsid w:val="00F57EF4"/>
    <w:rsid w:val="00F6456C"/>
    <w:rsid w:val="00FA5337"/>
    <w:rsid w:val="00FB059D"/>
    <w:rsid w:val="00FB4055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Pospíchalová Petra</cp:lastModifiedBy>
  <cp:revision>10</cp:revision>
  <cp:lastPrinted>2013-01-02T08:59:00Z</cp:lastPrinted>
  <dcterms:created xsi:type="dcterms:W3CDTF">2014-12-09T14:12:00Z</dcterms:created>
  <dcterms:modified xsi:type="dcterms:W3CDTF">2014-12-11T11:00:00Z</dcterms:modified>
</cp:coreProperties>
</file>